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A66" w:rsidRDefault="00573A66" w:rsidP="00573A66">
      <w:pPr>
        <w:spacing w:line="480" w:lineRule="auto"/>
        <w:ind w:firstLine="720"/>
        <w:jc w:val="center"/>
        <w:rPr>
          <w:rFonts w:ascii="Times New Roman" w:hAnsi="Times New Roman" w:cs="Times New Roman"/>
          <w:sz w:val="24"/>
          <w:szCs w:val="24"/>
        </w:rPr>
      </w:pPr>
      <w:r w:rsidRPr="00573A66">
        <w:rPr>
          <w:rFonts w:ascii="Times New Roman" w:hAnsi="Times New Roman" w:cs="Times New Roman"/>
          <w:b/>
          <w:sz w:val="24"/>
          <w:szCs w:val="24"/>
        </w:rPr>
        <w:t>SIGNATURE ASSIGNMENT</w:t>
      </w:r>
      <w:r>
        <w:rPr>
          <w:rFonts w:ascii="Times New Roman" w:hAnsi="Times New Roman" w:cs="Times New Roman"/>
          <w:sz w:val="24"/>
          <w:szCs w:val="24"/>
        </w:rPr>
        <w:t>.</w:t>
      </w:r>
      <w:bookmarkStart w:id="0" w:name="_GoBack"/>
      <w:bookmarkEnd w:id="0"/>
    </w:p>
    <w:p w:rsidR="007B4B2D" w:rsidRPr="00573A66" w:rsidRDefault="0040292F" w:rsidP="00573A66">
      <w:pPr>
        <w:spacing w:line="480" w:lineRule="auto"/>
        <w:ind w:firstLine="720"/>
        <w:rPr>
          <w:rFonts w:ascii="Times New Roman" w:hAnsi="Times New Roman" w:cs="Times New Roman"/>
          <w:sz w:val="24"/>
          <w:szCs w:val="24"/>
        </w:rPr>
      </w:pPr>
      <w:r w:rsidRPr="00573A66">
        <w:rPr>
          <w:rFonts w:ascii="Times New Roman" w:hAnsi="Times New Roman" w:cs="Times New Roman"/>
          <w:sz w:val="24"/>
          <w:szCs w:val="24"/>
        </w:rPr>
        <w:t xml:space="preserve">As a requirement for my electives for my </w:t>
      </w:r>
      <w:r w:rsidR="00EA5D9F" w:rsidRPr="00573A66">
        <w:rPr>
          <w:rFonts w:ascii="Times New Roman" w:hAnsi="Times New Roman" w:cs="Times New Roman"/>
          <w:sz w:val="24"/>
          <w:szCs w:val="24"/>
        </w:rPr>
        <w:t>degree in international relations</w:t>
      </w:r>
      <w:r w:rsidRPr="00573A66">
        <w:rPr>
          <w:rFonts w:ascii="Times New Roman" w:hAnsi="Times New Roman" w:cs="Times New Roman"/>
          <w:sz w:val="24"/>
          <w:szCs w:val="24"/>
        </w:rPr>
        <w:t xml:space="preserve">, I was required to take this class. Economics and numbers have never been my strong, but this class has been so i9nteractive and interesting that can make everyone change their perspective. Yes, it is true that being a morning class can change everything (even worse if it is at 7:00 am) But, the material and the knowledge of Mr. Watson was what made everyone stay “awake” during class period. This class surprised me in many aspects, I would say that the biggest one was the fact that my professor knew the condition of my country (Venezuela) and not only superficially, in depth. Unfortunately, it was used as a bad example of an economic system but at least it was mentioned to show student what not to do in a country. </w:t>
      </w:r>
    </w:p>
    <w:p w:rsidR="0040292F" w:rsidRPr="00573A66" w:rsidRDefault="0040292F" w:rsidP="00573A66">
      <w:pPr>
        <w:spacing w:line="480" w:lineRule="auto"/>
        <w:ind w:firstLine="720"/>
        <w:rPr>
          <w:rFonts w:ascii="Times New Roman" w:hAnsi="Times New Roman" w:cs="Times New Roman"/>
          <w:sz w:val="24"/>
          <w:szCs w:val="24"/>
        </w:rPr>
      </w:pPr>
      <w:r w:rsidRPr="00573A66">
        <w:rPr>
          <w:rFonts w:ascii="Times New Roman" w:hAnsi="Times New Roman" w:cs="Times New Roman"/>
          <w:sz w:val="24"/>
          <w:szCs w:val="24"/>
        </w:rPr>
        <w:t xml:space="preserve">On the other hand, learning about the demand and supply side made me realize how complex macroeconomics are, and how decisive can be any decision that government or private sectors take. Also, how interconnected are politics and economics in any government. It can be a mixed market or free market but government would always put its hand in the economy. I am so thankful for have taken this class during period of the elections because It made me debrief and deeply think about all the promises that politician made and how in reality that idea would affect us (unfortunately in a negative way). This class also made me grow professionally and intellectually, opening my mind to other horizons such as numbers and operational systems of government which made me re-think about my second associates degree. I saw the importance of economics in politics and how it is all interconnected that I am thinking about getting a second associates in economics and taking that path in a four </w:t>
      </w:r>
      <w:r w:rsidR="00B514D3" w:rsidRPr="00573A66">
        <w:rPr>
          <w:rFonts w:ascii="Times New Roman" w:hAnsi="Times New Roman" w:cs="Times New Roman"/>
          <w:sz w:val="24"/>
          <w:szCs w:val="24"/>
        </w:rPr>
        <w:t>years’</w:t>
      </w:r>
      <w:r w:rsidRPr="00573A66">
        <w:rPr>
          <w:rFonts w:ascii="Times New Roman" w:hAnsi="Times New Roman" w:cs="Times New Roman"/>
          <w:sz w:val="24"/>
          <w:szCs w:val="24"/>
        </w:rPr>
        <w:t xml:space="preserve"> institution for my bachelors and masters. </w:t>
      </w:r>
    </w:p>
    <w:p w:rsidR="0040292F" w:rsidRPr="00573A66" w:rsidRDefault="0040292F" w:rsidP="00573A66">
      <w:pPr>
        <w:spacing w:line="480" w:lineRule="auto"/>
        <w:ind w:firstLine="720"/>
        <w:rPr>
          <w:rFonts w:ascii="Times New Roman" w:hAnsi="Times New Roman" w:cs="Times New Roman"/>
          <w:sz w:val="24"/>
          <w:szCs w:val="24"/>
        </w:rPr>
      </w:pPr>
      <w:r w:rsidRPr="00573A66">
        <w:rPr>
          <w:rFonts w:ascii="Times New Roman" w:hAnsi="Times New Roman" w:cs="Times New Roman"/>
          <w:sz w:val="24"/>
          <w:szCs w:val="24"/>
        </w:rPr>
        <w:lastRenderedPageBreak/>
        <w:t xml:space="preserve">Being informed from the right sources has been a big problem in this generation, and how to critically think about this news. After this class, I feel I expanded my sources of information and how to have a more interesting and educational conversation with other people about the econ0omy not only in the US but in the world. This class made me discover interesting factors and aspects that I did not before, i.e. that companies don’t pay their taxes, we do pay them. </w:t>
      </w:r>
      <w:r w:rsidR="00B514D3" w:rsidRPr="00573A66">
        <w:rPr>
          <w:rFonts w:ascii="Times New Roman" w:hAnsi="Times New Roman" w:cs="Times New Roman"/>
          <w:sz w:val="24"/>
          <w:szCs w:val="24"/>
        </w:rPr>
        <w:t xml:space="preserve">Even though we did not touch international trade or other aspects more focused in politics, I feel this course goes hand by hand with my International politics class (Pols 2100). They both talk about the same issues but in a global scale. Also, I came into realization that economics will never disappear and it is one of the best careers to get into because in the future it is going to be broader than before and the employment field is going to be requiring more experience and knowledge about economics, even in simple positions. </w:t>
      </w:r>
    </w:p>
    <w:p w:rsidR="00A72D7A" w:rsidRPr="00573A66" w:rsidRDefault="00A72D7A" w:rsidP="00573A66">
      <w:pPr>
        <w:spacing w:line="480" w:lineRule="auto"/>
        <w:ind w:firstLine="720"/>
        <w:rPr>
          <w:rFonts w:ascii="Times New Roman" w:hAnsi="Times New Roman" w:cs="Times New Roman"/>
          <w:sz w:val="24"/>
          <w:szCs w:val="24"/>
        </w:rPr>
      </w:pPr>
      <w:r w:rsidRPr="00573A66">
        <w:rPr>
          <w:rFonts w:ascii="Times New Roman" w:hAnsi="Times New Roman" w:cs="Times New Roman"/>
          <w:sz w:val="24"/>
          <w:szCs w:val="24"/>
        </w:rPr>
        <w:t>Another thing that impacted me was the idea of passion and how to work with it. We have always been told that we have to follow or dreams and passion. But, what if your passion is not going to provide you enough income to sustain yourself and your family, in class we were told one of the best advices that I have ever gotten in my life. You need to pursue opportunities but take your passion with it. It does not mean that you are going to leave your passion and dreams behind, but you need to follow the opportunities that are presented in your life always including your passion in it.</w:t>
      </w:r>
      <w:r w:rsidR="003C4E96" w:rsidRPr="00573A66">
        <w:rPr>
          <w:rFonts w:ascii="Times New Roman" w:hAnsi="Times New Roman" w:cs="Times New Roman"/>
          <w:sz w:val="24"/>
          <w:szCs w:val="24"/>
        </w:rPr>
        <w:t xml:space="preserve"> Today many fields are oversaturated with people and there is </w:t>
      </w:r>
      <w:r w:rsidR="00573A66" w:rsidRPr="00573A66">
        <w:rPr>
          <w:rFonts w:ascii="Times New Roman" w:hAnsi="Times New Roman" w:cs="Times New Roman"/>
          <w:sz w:val="24"/>
          <w:szCs w:val="24"/>
        </w:rPr>
        <w:t>a small employment opportunity</w:t>
      </w:r>
      <w:r w:rsidR="003C4E96" w:rsidRPr="00573A66">
        <w:rPr>
          <w:rFonts w:ascii="Times New Roman" w:hAnsi="Times New Roman" w:cs="Times New Roman"/>
          <w:sz w:val="24"/>
          <w:szCs w:val="24"/>
        </w:rPr>
        <w:t xml:space="preserve"> (arts, laws, etc.) while other fields are completely empty, looking for people and offering a better payment.</w:t>
      </w:r>
    </w:p>
    <w:p w:rsidR="00B514D3" w:rsidRPr="00573A66" w:rsidRDefault="00B514D3" w:rsidP="00573A66">
      <w:pPr>
        <w:spacing w:line="480" w:lineRule="auto"/>
        <w:ind w:firstLine="720"/>
        <w:rPr>
          <w:rFonts w:ascii="Times New Roman" w:hAnsi="Times New Roman" w:cs="Times New Roman"/>
          <w:sz w:val="24"/>
          <w:szCs w:val="24"/>
        </w:rPr>
      </w:pPr>
      <w:r w:rsidRPr="00573A66">
        <w:rPr>
          <w:rFonts w:ascii="Times New Roman" w:hAnsi="Times New Roman" w:cs="Times New Roman"/>
          <w:sz w:val="24"/>
          <w:szCs w:val="24"/>
        </w:rPr>
        <w:t xml:space="preserve">It is always important to mention how demand and supply are so connected. In totalitarian countries these two are separated one of them (supply) is seeing as the bad when the demand side is seeing as the proletarian side. What this models 100% ideologists do not come to </w:t>
      </w:r>
      <w:r w:rsidRPr="00573A66">
        <w:rPr>
          <w:rFonts w:ascii="Times New Roman" w:hAnsi="Times New Roman" w:cs="Times New Roman"/>
          <w:sz w:val="24"/>
          <w:szCs w:val="24"/>
        </w:rPr>
        <w:lastRenderedPageBreak/>
        <w:t>realization is that these two components of socie</w:t>
      </w:r>
      <w:r w:rsidR="00A72D7A" w:rsidRPr="00573A66">
        <w:rPr>
          <w:rFonts w:ascii="Times New Roman" w:hAnsi="Times New Roman" w:cs="Times New Roman"/>
          <w:sz w:val="24"/>
          <w:szCs w:val="24"/>
        </w:rPr>
        <w:t>ty have to work hand on hand to preserve an economic stability. This is why many communist and socialist government tend to get in recession and many other types of economic crisis because they put over the economics principles ideologies and ideals when honestly, people just care if they have enough money to live or not. They separate people for ideologies, they control for ideologies and they kill people for ideologies. After this class I firmly believe that education is the key for getting rid of oppressive and dictatorial governments.</w:t>
      </w:r>
      <w:r w:rsidRPr="00573A66">
        <w:rPr>
          <w:rFonts w:ascii="Times New Roman" w:hAnsi="Times New Roman" w:cs="Times New Roman"/>
          <w:sz w:val="24"/>
          <w:szCs w:val="24"/>
        </w:rPr>
        <w:t xml:space="preserve"> </w:t>
      </w:r>
    </w:p>
    <w:p w:rsidR="00B514D3" w:rsidRPr="00573A66" w:rsidRDefault="00B514D3" w:rsidP="00573A66">
      <w:pPr>
        <w:spacing w:line="480" w:lineRule="auto"/>
        <w:ind w:firstLine="720"/>
        <w:rPr>
          <w:rFonts w:ascii="Times New Roman" w:hAnsi="Times New Roman" w:cs="Times New Roman"/>
          <w:sz w:val="24"/>
          <w:szCs w:val="24"/>
        </w:rPr>
      </w:pPr>
      <w:r w:rsidRPr="00573A66">
        <w:rPr>
          <w:rFonts w:ascii="Times New Roman" w:hAnsi="Times New Roman" w:cs="Times New Roman"/>
          <w:sz w:val="24"/>
          <w:szCs w:val="24"/>
        </w:rPr>
        <w:t xml:space="preserve">Lastly, I feel this course was really comprehensive. It included the basic components of macroeconomics and how to use diverse tools to help the economy growth. I believe that as more we inform people on how the system works and how politicians operate it, society and population grow educationally and this, as a result stimulates and help the economy of a country. The investment of education is one of the main things about prosperity in a country, plus a knowledgeable instructor who will truly care about you and your learning process as well as you fulfil the requirements for the class. I am honored of having taken this class with mister Watson who showed me how to truly care about your country and take actions to get informed and involved in it in order to make changes and make society a better place for everyone through education. </w:t>
      </w:r>
    </w:p>
    <w:sectPr w:rsidR="00B514D3" w:rsidRPr="00573A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39F" w:rsidRDefault="004A039F" w:rsidP="003C4E96">
      <w:pPr>
        <w:spacing w:after="0" w:line="240" w:lineRule="auto"/>
      </w:pPr>
      <w:r>
        <w:separator/>
      </w:r>
    </w:p>
  </w:endnote>
  <w:endnote w:type="continuationSeparator" w:id="0">
    <w:p w:rsidR="004A039F" w:rsidRDefault="004A039F" w:rsidP="003C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39F" w:rsidRDefault="004A039F" w:rsidP="003C4E96">
      <w:pPr>
        <w:spacing w:after="0" w:line="240" w:lineRule="auto"/>
      </w:pPr>
      <w:r>
        <w:separator/>
      </w:r>
    </w:p>
  </w:footnote>
  <w:footnote w:type="continuationSeparator" w:id="0">
    <w:p w:rsidR="004A039F" w:rsidRDefault="004A039F" w:rsidP="003C4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66" w:rsidRPr="00573A66" w:rsidRDefault="00573A66" w:rsidP="00573A66">
    <w:pPr>
      <w:pStyle w:val="Header"/>
      <w:jc w:val="right"/>
      <w:rPr>
        <w:rFonts w:ascii="Times New Roman" w:hAnsi="Times New Roman" w:cs="Times New Roman"/>
      </w:rPr>
    </w:pPr>
    <w:r w:rsidRPr="00573A66">
      <w:rPr>
        <w:rFonts w:ascii="Times New Roman" w:hAnsi="Times New Roman" w:cs="Times New Roman"/>
      </w:rPr>
      <w:t>Aynoa Rincon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2F"/>
    <w:rsid w:val="002776F6"/>
    <w:rsid w:val="003C4E96"/>
    <w:rsid w:val="0040292F"/>
    <w:rsid w:val="004A039F"/>
    <w:rsid w:val="00573A66"/>
    <w:rsid w:val="007B4B2D"/>
    <w:rsid w:val="008C75D0"/>
    <w:rsid w:val="00A72D7A"/>
    <w:rsid w:val="00B514D3"/>
    <w:rsid w:val="00EA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983C"/>
  <w15:chartTrackingRefBased/>
  <w15:docId w15:val="{A06C967B-853F-415E-849B-3142A10B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E96"/>
  </w:style>
  <w:style w:type="paragraph" w:styleId="Footer">
    <w:name w:val="footer"/>
    <w:basedOn w:val="Normal"/>
    <w:link w:val="FooterChar"/>
    <w:uiPriority w:val="99"/>
    <w:unhideWhenUsed/>
    <w:rsid w:val="003C4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aynoa rincon</dc:creator>
  <cp:keywords/>
  <dc:description/>
  <cp:lastModifiedBy>aynoa rincon</cp:lastModifiedBy>
  <cp:revision>4</cp:revision>
  <dcterms:created xsi:type="dcterms:W3CDTF">2016-12-09T21:29:00Z</dcterms:created>
  <dcterms:modified xsi:type="dcterms:W3CDTF">2016-12-09T22:06:00Z</dcterms:modified>
</cp:coreProperties>
</file>